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F8D7C" w14:textId="77777777" w:rsidR="00D8157F" w:rsidRPr="00FA0607" w:rsidRDefault="00D8157F" w:rsidP="00D8157F">
      <w:pPr>
        <w:contextualSpacing/>
        <w:rPr>
          <w:rFonts w:ascii="Arial" w:hAnsi="Arial" w:cs="Arial"/>
          <w:b/>
          <w:color w:val="EC008C"/>
          <w:sz w:val="32"/>
          <w:szCs w:val="32"/>
        </w:rPr>
      </w:pPr>
      <w:r w:rsidRPr="00FA0607">
        <w:rPr>
          <w:rFonts w:ascii="Arial" w:hAnsi="Arial" w:cs="Arial"/>
          <w:b/>
          <w:color w:val="EC008C"/>
          <w:sz w:val="32"/>
          <w:szCs w:val="32"/>
          <w:lang w:val="cy-GB"/>
        </w:rPr>
        <w:t>Ffurflen Gais</w:t>
      </w:r>
    </w:p>
    <w:p w14:paraId="597284AC" w14:textId="66129FC4" w:rsidR="00D60367" w:rsidRPr="00FA0607" w:rsidRDefault="00E50FFC" w:rsidP="0081606C">
      <w:pPr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E50FFC">
        <w:rPr>
          <w:rFonts w:ascii="Arial" w:hAnsi="Arial" w:cs="Arial"/>
          <w:b/>
          <w:bCs/>
          <w:color w:val="000000"/>
          <w:sz w:val="32"/>
          <w:szCs w:val="32"/>
        </w:rPr>
        <w:t>Rheolwr</w:t>
      </w:r>
      <w:proofErr w:type="spellEnd"/>
      <w:r w:rsidRPr="00E50FFC">
        <w:rPr>
          <w:rFonts w:ascii="Arial" w:hAnsi="Arial" w:cs="Arial"/>
          <w:b/>
          <w:bCs/>
          <w:color w:val="000000"/>
          <w:sz w:val="32"/>
          <w:szCs w:val="32"/>
        </w:rPr>
        <w:t xml:space="preserve"> y </w:t>
      </w:r>
      <w:proofErr w:type="spellStart"/>
      <w:r w:rsidRPr="00E50FFC">
        <w:rPr>
          <w:rFonts w:ascii="Arial" w:hAnsi="Arial" w:cs="Arial"/>
          <w:b/>
          <w:bCs/>
          <w:color w:val="000000"/>
          <w:sz w:val="32"/>
          <w:szCs w:val="32"/>
        </w:rPr>
        <w:t>Dderbynfa</w:t>
      </w:r>
      <w:proofErr w:type="spellEnd"/>
      <w:r w:rsidRPr="00E50FF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E50FFC">
        <w:rPr>
          <w:rFonts w:ascii="Arial" w:hAnsi="Arial" w:cs="Arial"/>
          <w:b/>
          <w:bCs/>
          <w:color w:val="000000"/>
          <w:sz w:val="32"/>
          <w:szCs w:val="32"/>
        </w:rPr>
        <w:t>a'r</w:t>
      </w:r>
      <w:proofErr w:type="spellEnd"/>
      <w:r w:rsidRPr="00E50FF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E50FFC">
        <w:rPr>
          <w:rFonts w:ascii="Arial" w:hAnsi="Arial" w:cs="Arial"/>
          <w:b/>
          <w:bCs/>
          <w:color w:val="000000"/>
          <w:sz w:val="32"/>
          <w:szCs w:val="32"/>
        </w:rPr>
        <w:t>Cyfleusterau</w:t>
      </w:r>
      <w:proofErr w:type="spellEnd"/>
    </w:p>
    <w:p w14:paraId="076B34F1" w14:textId="77777777" w:rsidR="00FA0607" w:rsidRPr="00FA0607" w:rsidRDefault="00FA0607" w:rsidP="0081606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D8157F" w:rsidRPr="00FA0607" w14:paraId="581F79CB" w14:textId="77777777">
        <w:tc>
          <w:tcPr>
            <w:tcW w:w="8516" w:type="dxa"/>
          </w:tcPr>
          <w:p w14:paraId="2214037A" w14:textId="4E13FD3A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Er mwyn gwneud cais am y swydd hon, llanwch y Ffurflen Gais a’r Ffurflen Fonitro Cyfle Cyfartal </w:t>
            </w:r>
            <w:r w:rsidR="00D60367"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i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jobs@nofitstate.org gan ysgrifennu </w:t>
            </w:r>
            <w:r w:rsidR="00E50FFC" w:rsidRPr="00E50FFC">
              <w:rPr>
                <w:rFonts w:ascii="Arial" w:hAnsi="Arial" w:cs="Arial"/>
                <w:sz w:val="24"/>
                <w:szCs w:val="24"/>
                <w:lang w:val="cy-GB"/>
              </w:rPr>
              <w:t>Rheolwr y Dderbynfa a'r Cyfleusterau</w:t>
            </w:r>
            <w:r w:rsidR="00E50FFC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yn y llinell bwnc, erbyn </w:t>
            </w:r>
            <w:r w:rsidR="005D48BB">
              <w:rPr>
                <w:rFonts w:ascii="Arial" w:eastAsia="Cambria" w:hAnsi="Arial" w:cs="Arial"/>
                <w:sz w:val="24"/>
                <w:szCs w:val="24"/>
                <w:lang w:val="cy-GB"/>
              </w:rPr>
              <w:t>10am</w:t>
            </w:r>
            <w:r w:rsidR="00FA0607" w:rsidRPr="00FA06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, </w:t>
            </w:r>
            <w:r w:rsidR="00E50FFC" w:rsidRPr="00E50FFC">
              <w:rPr>
                <w:rFonts w:ascii="Arial" w:hAnsi="Arial" w:cs="Arial"/>
                <w:color w:val="2F5496"/>
                <w:lang w:val="cy-GB"/>
              </w:rPr>
              <w:t>dydd Gwener 30 Awst 2024</w:t>
            </w:r>
          </w:p>
          <w:p w14:paraId="74D630E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00963C42" w14:textId="77777777">
        <w:tc>
          <w:tcPr>
            <w:tcW w:w="8516" w:type="dxa"/>
          </w:tcPr>
          <w:p w14:paraId="4A903318" w14:textId="15E50D09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Swydd y Gwneir Cais Amdani: </w:t>
            </w:r>
            <w:r w:rsidR="00E50FFC" w:rsidRPr="00E50FF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Rheolwr y Dderbynfa a'r Cyfleusterau</w:t>
            </w:r>
          </w:p>
          <w:p w14:paraId="1904EB19" w14:textId="1A20364B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Cyf: </w:t>
            </w:r>
            <w:r w:rsidR="00E50FFC">
              <w:rPr>
                <w:rFonts w:ascii="Arial" w:hAnsi="Arial" w:cs="Arial"/>
                <w:b/>
                <w:sz w:val="24"/>
                <w:szCs w:val="24"/>
                <w:lang w:val="cy-GB"/>
              </w:rPr>
              <w:t>RFM08</w:t>
            </w:r>
            <w:r w:rsidR="00341307">
              <w:rPr>
                <w:rFonts w:ascii="Arial" w:hAnsi="Arial" w:cs="Arial"/>
                <w:b/>
                <w:sz w:val="24"/>
                <w:szCs w:val="24"/>
                <w:lang w:val="cy-GB"/>
              </w:rPr>
              <w:t>24</w:t>
            </w:r>
          </w:p>
          <w:p w14:paraId="6CBBED9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3AEF0465" w14:textId="77777777">
        <w:tc>
          <w:tcPr>
            <w:tcW w:w="8516" w:type="dxa"/>
          </w:tcPr>
          <w:p w14:paraId="1E925C4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Manylion Personol</w:t>
            </w:r>
          </w:p>
          <w:p w14:paraId="6FEA37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7559CF4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Enw:</w:t>
            </w:r>
          </w:p>
          <w:p w14:paraId="7A72F5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747370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Cyfeiriad:</w:t>
            </w:r>
          </w:p>
          <w:p w14:paraId="7215D656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ACC8B3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Cod post: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04AAA6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135F98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Rhif ffôn/ffôn symudol:</w:t>
            </w:r>
          </w:p>
          <w:p w14:paraId="1C473A6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97BE9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Ebost: 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773312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A0607" w14:paraId="3CEC807F" w14:textId="77777777">
        <w:tc>
          <w:tcPr>
            <w:tcW w:w="8516" w:type="dxa"/>
          </w:tcPr>
          <w:p w14:paraId="7E885BC6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 a hyfforddiant</w:t>
            </w:r>
          </w:p>
          <w:p w14:paraId="5035A6E7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Rhestrwch unrhyw gymwysterau addysgol sydd gennych a/neu gyrsiau hyfforddi perthnasol y buoch arnynt (yn cynnwys y sefydliad a’r dyddiadau).</w:t>
            </w:r>
          </w:p>
          <w:p w14:paraId="3550BC0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549C5F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A3C4669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565EE1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26C51FC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091F1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9F0B45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424BB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45E649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446FE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A81E8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6A8415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71C338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FF2309E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93FDE0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36DC4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DADB98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CB273A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50C1D8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CD54C3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DD985B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A63FF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</w:p>
    <w:p w14:paraId="21AB2201" w14:textId="10FCB3DE" w:rsidR="00D8157F" w:rsidRPr="00FA0607" w:rsidRDefault="00B855FD">
      <w:pPr>
        <w:rPr>
          <w:rFonts w:ascii="Arial" w:hAnsi="Arial" w:cs="Arial"/>
          <w:sz w:val="24"/>
          <w:szCs w:val="24"/>
        </w:rPr>
      </w:pPr>
      <w:r w:rsidRPr="00FA0607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D8157F" w:rsidRPr="00FA0607" w14:paraId="0D29FF5B" w14:textId="77777777">
        <w:tc>
          <w:tcPr>
            <w:tcW w:w="8516" w:type="dxa"/>
          </w:tcPr>
          <w:p w14:paraId="3D443736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Cyflogaeth a phrofiad gwaith</w:t>
            </w:r>
          </w:p>
          <w:p w14:paraId="7D06EAF4" w14:textId="77777777" w:rsidR="00D8157F" w:rsidRPr="00FA0607" w:rsidRDefault="00D8157F" w:rsidP="00D8157F">
            <w:pPr>
              <w:pStyle w:val="BodyText3"/>
              <w:tabs>
                <w:tab w:val="left" w:pos="9195"/>
              </w:tabs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 w:eastAsia="en-US"/>
              </w:rPr>
              <w:t>Soniwch wrthym am unrhyw brofiad gwaith perthnasol (ffurfiol neu anffurfiol, am dâl neu wirfoddol).</w:t>
            </w:r>
            <w:r w:rsidRPr="00FA0607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 </w:t>
            </w:r>
            <w:r w:rsidRPr="00FA0607">
              <w:rPr>
                <w:rFonts w:ascii="Arial" w:hAnsi="Arial" w:cs="Arial"/>
                <w:sz w:val="24"/>
                <w:szCs w:val="24"/>
                <w:lang w:val="cy-GB" w:eastAsia="en-US"/>
              </w:rPr>
              <w:t>Rhowch fanylion byr am eich cyflogwr, eich prif dasgau a’r dyddiadau perthnasol.</w:t>
            </w:r>
          </w:p>
          <w:p w14:paraId="0D7098C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3A150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E89BD9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53A6D9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D8C2F9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60ADB5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98CB16D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57F9E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BE60C09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40C477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CF5DB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849D1C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01728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99438A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64D555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FCF2D0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9FEC07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A0607" w14:paraId="799BC4E2" w14:textId="77777777">
        <w:tc>
          <w:tcPr>
            <w:tcW w:w="8516" w:type="dxa"/>
          </w:tcPr>
          <w:p w14:paraId="1F35F80A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Gwybodaeth Ategol</w:t>
            </w:r>
          </w:p>
          <w:p w14:paraId="7479510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Esboniwch pam y mae gennych ddiddordeb yn y swydd hon gyda NoFit State, pa rinweddau personol y byddech yn dod â nhw i’r swydd, unrhyw enghreifftiau o brosiectau yr ydych wedi gweithio arnynt sy’n berthnasol i’r swydd hon ac unrhyw wybodaeth arall yr ydych yn teimlo y byddai o gymorth i ni wrth lunio rhestr fer (hyd at 750 o eiriau).</w:t>
            </w:r>
          </w:p>
          <w:p w14:paraId="6D2658A0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2DF4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D331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AC21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5657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36AE3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877A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439B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7ADE1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6364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D1BB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CC76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A42F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7A5F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6E35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DD1B38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  <w:r w:rsidRPr="00FA0607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D8157F" w:rsidRPr="00FA0607" w14:paraId="67C1F689" w14:textId="77777777">
        <w:tc>
          <w:tcPr>
            <w:tcW w:w="8516" w:type="dxa"/>
          </w:tcPr>
          <w:p w14:paraId="286A1CC5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Tystlythyrau</w:t>
            </w:r>
          </w:p>
          <w:p w14:paraId="09DE7AD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Rhowch enw, swydd a manylion cysylltu dau ganolwr, yn cynnwys eich cyflogwr presennol/diweddaraf.</w:t>
            </w:r>
          </w:p>
          <w:p w14:paraId="371BA30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0C42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2CE3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DBB9F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3799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D2E04" w14:textId="77777777" w:rsidR="00D8157F" w:rsidRPr="00FA0607" w:rsidRDefault="00D8157F" w:rsidP="00D8157F">
            <w:pPr>
              <w:tabs>
                <w:tab w:val="right" w:pos="9343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Fel rheol, dim ond ar ôl cynnig y swydd y byddwn yn cysylltu â’r canolwyr.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A oes gennych wrthwynebiad i ni gael y tystlythyr cyn y cyfweliad?</w:t>
            </w:r>
          </w:p>
          <w:p w14:paraId="145B0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</w:rPr>
            </w:pPr>
          </w:p>
          <w:p w14:paraId="036F4BEC" w14:textId="77777777" w:rsidR="00D8157F" w:rsidRPr="00FA0607" w:rsidRDefault="00D8157F" w:rsidP="00D93C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OES   /  NAC OES</w:t>
            </w:r>
          </w:p>
          <w:p w14:paraId="5FC03D1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4FA44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D31EB2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Os ydych mewn swydd, faint o rybudd y mae angen i chi ei roi?</w:t>
            </w:r>
          </w:p>
          <w:p w14:paraId="4F17191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ABD6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20DA3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E50FFC" w14:paraId="7DB0621E" w14:textId="77777777">
        <w:tc>
          <w:tcPr>
            <w:tcW w:w="8516" w:type="dxa"/>
          </w:tcPr>
          <w:p w14:paraId="171BDB2F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Diogelu Data:</w:t>
            </w:r>
            <w:r w:rsidRPr="00FA06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Bydd NoFit State yn prosesu’r data personol yn y ffurflen gais hon yn unol â Deddf Diogelu Data 1998.  Defnyddir y data personal at ddibenion recriwtio ar gyfer y swydd a nodir ar y ffurflen gais hon a swyddi eraill tebyg y mae NoFit State o’r farn y gallent fod yn addas ar eich cyfer.  Yn ogystal, defnyddir y data personol at ddibenion monitro polisïau cyfle cyfartal NoFit State.  Trwy lofnodi’r ffurflen hon, rydych yn cydsynio i’ch data personol sensitif (e.e. gwybodaeth am iechyd) gael eu prosesu at ddibenion y cais hwn.</w:t>
            </w:r>
          </w:p>
          <w:p w14:paraId="22B465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E50FFC" w14:paraId="6A3C8B56" w14:textId="77777777">
        <w:tc>
          <w:tcPr>
            <w:tcW w:w="8516" w:type="dxa"/>
          </w:tcPr>
          <w:p w14:paraId="72B12443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Ymgeiswyr Anabl</w:t>
            </w:r>
          </w:p>
          <w:p w14:paraId="10C91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Bydd NoFit State yn ymdrechu i ddenu’r ymateb ehangaf i swyddi gweigion trwy ei drefn recriwtio a bydd yn ystyried pob ymgeisydd anabl sy’n bodloni gofynion Manyleb y Person a’r Meini Prawf Hanfodol. </w:t>
            </w:r>
          </w:p>
          <w:p w14:paraId="0DCB16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31A973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Gofynnir i chi roi gwybod i ni am unrhyw ofynion sydd gennych o ran symud o gwmpas, offer neu rywbeth arall fel y gallwn wneud y trefniadau angenrheidiol yn y cyfweliad.</w:t>
            </w:r>
          </w:p>
          <w:p w14:paraId="6E2706CB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E50FFC" w14:paraId="7BFA1355" w14:textId="77777777">
        <w:tc>
          <w:tcPr>
            <w:tcW w:w="8516" w:type="dxa"/>
          </w:tcPr>
          <w:p w14:paraId="2FBA4A2B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Monitro hysbysebion recriwtio</w:t>
            </w:r>
          </w:p>
          <w:p w14:paraId="18BC2AF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Nodwch lle gwelsoch y swydd hon yn cael ei hysbysebu.</w:t>
            </w:r>
          </w:p>
          <w:p w14:paraId="05C9FDD0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11AB622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8C9F83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74422DC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CDE5030" w14:textId="77777777" w:rsidR="00B855FD" w:rsidRPr="00FA0607" w:rsidRDefault="00B855FD">
      <w:pPr>
        <w:rPr>
          <w:rFonts w:ascii="Arial" w:hAnsi="Arial" w:cs="Arial"/>
          <w:sz w:val="24"/>
          <w:szCs w:val="24"/>
          <w:lang w:val="cy-GB"/>
        </w:rPr>
      </w:pPr>
      <w:r w:rsidRPr="00FA0607">
        <w:rPr>
          <w:rFonts w:ascii="Arial" w:hAnsi="Arial" w:cs="Arial"/>
          <w:sz w:val="24"/>
          <w:szCs w:val="24"/>
          <w:lang w:val="cy-GB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C94A4C" w:rsidRPr="00E50FFC" w14:paraId="36CB4C4F" w14:textId="77777777" w:rsidTr="00EA035F">
        <w:tc>
          <w:tcPr>
            <w:tcW w:w="8516" w:type="dxa"/>
          </w:tcPr>
          <w:p w14:paraId="43C493AC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Mae gennym broses ddewis drwyadl ac mae arnom ddyletswydd i ddiogelu lles plant a phobl ifanc.  Os cynigir y swydd i chi, gofynnir am brawf adnabod, caiff geirdaon eu gwirio a gellir cynnal gwiriad gyda’r Gwasanaeth Datgelu a Gwahardd os yw’n briodol.</w:t>
            </w:r>
          </w:p>
          <w:p w14:paraId="6762079F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E50FFC" w14:paraId="315C8747" w14:textId="77777777">
        <w:tc>
          <w:tcPr>
            <w:tcW w:w="8516" w:type="dxa"/>
          </w:tcPr>
          <w:p w14:paraId="303B3B9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Datganiad:</w:t>
            </w:r>
          </w:p>
          <w:p w14:paraId="6B6A7908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EB20BEF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Rwy’n tystio bod yr wybodaeth a roddir ar y ffurflen hon, hyd y gallaf i wybod, yn wir ac yn gyflawn.  Os caf fy ngalw i gyfweliad, rwy’n deall y bydd angen i mi gyflwyno dogfennau ategol yn dystiolaeth o’m cymwysterau, fy mhrofiad blaenorol a’m cymhwysedd i weithio yn y Deyrnas Unedig.   </w:t>
            </w:r>
          </w:p>
          <w:p w14:paraId="3F80BC8C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CE0FE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44561AC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Llofnod……………………………….……….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Dyddiad........................</w:t>
            </w:r>
          </w:p>
          <w:p w14:paraId="14C0B8E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08289A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Printiwch eich enw: .......................................</w:t>
            </w:r>
          </w:p>
          <w:p w14:paraId="6AE8932D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76323AC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Sylwch: Gall unrhyw ddatganiad ffug fod yn achos digonol i’ch gwrthod neu, os byddwch wedi’ch cyflogi, eich diswyddo.</w:t>
            </w:r>
          </w:p>
        </w:tc>
      </w:tr>
    </w:tbl>
    <w:p w14:paraId="45BE8A21" w14:textId="77777777" w:rsidR="00D8157F" w:rsidRPr="00FA0607" w:rsidRDefault="00D8157F" w:rsidP="00D8157F">
      <w:pPr>
        <w:rPr>
          <w:rFonts w:ascii="Arial" w:hAnsi="Arial" w:cs="Arial"/>
          <w:sz w:val="24"/>
          <w:szCs w:val="24"/>
          <w:lang w:val="cy-GB"/>
        </w:rPr>
      </w:pPr>
    </w:p>
    <w:sectPr w:rsidR="00D8157F" w:rsidRPr="00FA0607" w:rsidSect="001C16AD">
      <w:headerReference w:type="default" r:id="rId10"/>
      <w:footerReference w:type="default" r:id="rId11"/>
      <w:pgSz w:w="11900" w:h="16840"/>
      <w:pgMar w:top="2097" w:right="1800" w:bottom="99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F70BA" w14:textId="77777777" w:rsidR="00EF6E93" w:rsidRDefault="00EF6E93">
      <w:r>
        <w:separator/>
      </w:r>
    </w:p>
  </w:endnote>
  <w:endnote w:type="continuationSeparator" w:id="0">
    <w:p w14:paraId="141A6C2F" w14:textId="77777777" w:rsidR="00EF6E93" w:rsidRDefault="00E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8BB75" w14:textId="77777777" w:rsidR="00D8157F" w:rsidRPr="00BE2720" w:rsidRDefault="00D8157F" w:rsidP="00BE2720">
    <w:pPr>
      <w:pStyle w:val="Footer"/>
      <w:jc w:val="center"/>
      <w:rPr>
        <w:rFonts w:ascii="Arial" w:hAnsi="Arial" w:cs="Arial"/>
        <w:color w:val="808080"/>
      </w:rPr>
    </w:pPr>
    <w:r w:rsidRPr="00BE2720">
      <w:rPr>
        <w:rFonts w:ascii="Arial" w:hAnsi="Arial" w:cs="Arial"/>
        <w:color w:val="808080"/>
      </w:rPr>
      <w:t xml:space="preserve">Page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PAGE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1</w:t>
    </w:r>
    <w:r w:rsidRPr="00BE2720">
      <w:rPr>
        <w:rFonts w:ascii="Arial" w:hAnsi="Arial" w:cs="Arial"/>
        <w:color w:val="808080"/>
      </w:rPr>
      <w:fldChar w:fldCharType="end"/>
    </w:r>
    <w:r w:rsidRPr="00BE2720">
      <w:rPr>
        <w:rFonts w:ascii="Arial" w:hAnsi="Arial" w:cs="Arial"/>
        <w:color w:val="808080"/>
      </w:rPr>
      <w:t xml:space="preserve"> of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NUMPAGES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4</w:t>
    </w:r>
    <w:r w:rsidRPr="00BE2720">
      <w:rPr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C5237" w14:textId="77777777" w:rsidR="00EF6E93" w:rsidRDefault="00EF6E93">
      <w:r>
        <w:separator/>
      </w:r>
    </w:p>
  </w:footnote>
  <w:footnote w:type="continuationSeparator" w:id="0">
    <w:p w14:paraId="7D1C898B" w14:textId="77777777" w:rsidR="00EF6E93" w:rsidRDefault="00EF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8D88" w14:textId="77777777" w:rsidR="00D8157F" w:rsidRDefault="00000000">
    <w:pPr>
      <w:pStyle w:val="Header"/>
    </w:pPr>
    <w:r>
      <w:rPr>
        <w:noProof/>
      </w:rPr>
      <w:pict w14:anchorId="410EE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NFS_Circus_Black copy" style="position:absolute;margin-left:300.8pt;margin-top:-1.75pt;width:163pt;height:61pt;z-index:1;visibility:visible" wrapcoords="5301 0 -265 2125 -265 10623 7951 11331 5566 14164 5301 18413 6096 21246 18552 21246 19612 17705 18817 13456 21467 10623 21467 2125 18552 0 5301 0">
          <v:imagedata r:id="rId1" o:title="NFS_Circus_Black copy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E28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546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AAA"/>
    <w:rsid w:val="00016867"/>
    <w:rsid w:val="0004794B"/>
    <w:rsid w:val="000648DB"/>
    <w:rsid w:val="00074211"/>
    <w:rsid w:val="000F78CD"/>
    <w:rsid w:val="00113147"/>
    <w:rsid w:val="001C16AD"/>
    <w:rsid w:val="001C6C57"/>
    <w:rsid w:val="0021599F"/>
    <w:rsid w:val="002B0F7F"/>
    <w:rsid w:val="002D26B6"/>
    <w:rsid w:val="002E3EC6"/>
    <w:rsid w:val="00341307"/>
    <w:rsid w:val="003522E9"/>
    <w:rsid w:val="0036402C"/>
    <w:rsid w:val="00395A57"/>
    <w:rsid w:val="004C7E8D"/>
    <w:rsid w:val="00532CB7"/>
    <w:rsid w:val="005564D2"/>
    <w:rsid w:val="005D48BB"/>
    <w:rsid w:val="006C620A"/>
    <w:rsid w:val="0080014F"/>
    <w:rsid w:val="00813BC3"/>
    <w:rsid w:val="0081606C"/>
    <w:rsid w:val="008849E2"/>
    <w:rsid w:val="009637C4"/>
    <w:rsid w:val="009B338C"/>
    <w:rsid w:val="00A25CB7"/>
    <w:rsid w:val="00AE5D3F"/>
    <w:rsid w:val="00AE7809"/>
    <w:rsid w:val="00B36A3F"/>
    <w:rsid w:val="00B855FD"/>
    <w:rsid w:val="00BE2720"/>
    <w:rsid w:val="00C25CCF"/>
    <w:rsid w:val="00C94A4C"/>
    <w:rsid w:val="00D53AAA"/>
    <w:rsid w:val="00D60367"/>
    <w:rsid w:val="00D8157F"/>
    <w:rsid w:val="00D93C7A"/>
    <w:rsid w:val="00DF4710"/>
    <w:rsid w:val="00E15C7A"/>
    <w:rsid w:val="00E50FFC"/>
    <w:rsid w:val="00E8177D"/>
    <w:rsid w:val="00E819AB"/>
    <w:rsid w:val="00EA035F"/>
    <w:rsid w:val="00EA60ED"/>
    <w:rsid w:val="00EF6E93"/>
    <w:rsid w:val="00FA06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AE6A98"/>
  <w15:chartTrackingRefBased/>
  <w15:docId w15:val="{BDED8FDD-670B-4C8A-8A24-5792D05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AAA"/>
    <w:rPr>
      <w:rFonts w:ascii="Verdana" w:eastAsia="Times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3AAA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9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D53A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D53AAA"/>
    <w:rPr>
      <w:lang w:val="en-GB"/>
    </w:rPr>
  </w:style>
  <w:style w:type="table" w:styleId="TableGrid">
    <w:name w:val="Table Grid"/>
    <w:basedOn w:val="TableNormal"/>
    <w:uiPriority w:val="59"/>
    <w:rsid w:val="00D53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53AAA"/>
    <w:rPr>
      <w:color w:val="auto"/>
      <w:u w:val="none"/>
    </w:rPr>
  </w:style>
  <w:style w:type="character" w:customStyle="1" w:styleId="Heading1Char">
    <w:name w:val="Heading 1 Char"/>
    <w:link w:val="Heading1"/>
    <w:rsid w:val="00D53AAA"/>
    <w:rPr>
      <w:rFonts w:ascii="Times New Roman" w:eastAsia="Times New Roman" w:hAnsi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rsid w:val="00D53AAA"/>
    <w:pPr>
      <w:spacing w:after="12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53AAA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link w:val="Heading2"/>
    <w:uiPriority w:val="9"/>
    <w:rsid w:val="00E1797A"/>
    <w:rPr>
      <w:rFonts w:ascii="Calibri" w:eastAsia="Times New Roman" w:hAnsi="Calibri" w:cs="Times New Roman"/>
      <w:b/>
      <w:bCs/>
      <w:color w:val="4F81BD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0343B-18B5-444B-8CF0-84A2B54B2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90B991-0497-49C2-809D-AAA74C09B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03395-6D81-496B-9D9C-2421F187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7</cp:revision>
  <cp:lastPrinted>2015-04-10T10:53:00Z</cp:lastPrinted>
  <dcterms:created xsi:type="dcterms:W3CDTF">2022-01-25T11:13:00Z</dcterms:created>
  <dcterms:modified xsi:type="dcterms:W3CDTF">2024-08-06T07:59:00Z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